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A685" w14:textId="77777777" w:rsidR="00F45E76" w:rsidRPr="00047B1B" w:rsidRDefault="00ED4CA4" w:rsidP="00ED4CA4">
      <w:pPr>
        <w:jc w:val="center"/>
        <w:rPr>
          <w:b/>
          <w:color w:val="000000" w:themeColor="text1"/>
          <w:sz w:val="30"/>
          <w:szCs w:val="30"/>
        </w:rPr>
      </w:pPr>
      <w:r w:rsidRPr="00047B1B">
        <w:rPr>
          <w:rFonts w:hint="eastAsia"/>
          <w:b/>
          <w:color w:val="000000" w:themeColor="text1"/>
          <w:sz w:val="30"/>
          <w:szCs w:val="30"/>
        </w:rPr>
        <w:t>一般社団法人　日本歯科麻酔学会</w:t>
      </w:r>
    </w:p>
    <w:p w14:paraId="5C3E01B3" w14:textId="77777777" w:rsidR="00ED4CA4" w:rsidRPr="00047B1B" w:rsidRDefault="00ED4CA4" w:rsidP="00ED4CA4">
      <w:pPr>
        <w:jc w:val="center"/>
        <w:rPr>
          <w:b/>
          <w:color w:val="000000" w:themeColor="text1"/>
          <w:sz w:val="30"/>
          <w:szCs w:val="30"/>
        </w:rPr>
      </w:pPr>
      <w:r w:rsidRPr="00047B1B">
        <w:rPr>
          <w:rFonts w:hint="eastAsia"/>
          <w:b/>
          <w:color w:val="000000" w:themeColor="text1"/>
          <w:sz w:val="30"/>
          <w:szCs w:val="30"/>
        </w:rPr>
        <w:t>認定医：学会ホームページ掲載内容変更届</w:t>
      </w:r>
    </w:p>
    <w:p w14:paraId="51D41182" w14:textId="77777777" w:rsidR="00ED4CA4" w:rsidRPr="00047B1B" w:rsidRDefault="00ED4CA4" w:rsidP="00ED4CA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FAX番号：03-3947-8341</w:t>
      </w:r>
    </w:p>
    <w:p w14:paraId="4FB08E21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3496307" w14:textId="77777777" w:rsidR="00DC6143" w:rsidRPr="00047B1B" w:rsidRDefault="00DC6143" w:rsidP="00DC6143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47B1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□ </w:t>
      </w:r>
      <w:r w:rsidRPr="00047B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氏名ならびに勤務先都道府県の掲載を希望いたします</w:t>
      </w:r>
    </w:p>
    <w:p w14:paraId="7168D19E" w14:textId="77777777" w:rsidR="00DC6143" w:rsidRPr="00047B1B" w:rsidRDefault="00DC6143" w:rsidP="00DC6143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47B1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□ </w:t>
      </w:r>
      <w:r w:rsidRPr="00047B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氏名ならびに勤務先都道府県の掲載中止を希望いたします</w:t>
      </w:r>
    </w:p>
    <w:p w14:paraId="5D3E7E93" w14:textId="77777777" w:rsidR="00DC6143" w:rsidRPr="00047B1B" w:rsidRDefault="00DC6143" w:rsidP="00DC6143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047B1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□ </w:t>
      </w:r>
      <w:r w:rsidRPr="00047B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掲載内容の変更を希望いたします</w:t>
      </w:r>
    </w:p>
    <w:p w14:paraId="418AC80F" w14:textId="77777777" w:rsidR="00DC6143" w:rsidRPr="00047B1B" w:rsidRDefault="00DC6143" w:rsidP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29CE8E" w14:textId="77777777" w:rsidR="00DC6143" w:rsidRPr="00047B1B" w:rsidRDefault="00DC6143" w:rsidP="00DC6143">
      <w:pPr>
        <w:rPr>
          <w:rFonts w:asciiTheme="minorEastAsia" w:hAnsiTheme="minorEastAsia"/>
          <w:color w:val="000000" w:themeColor="text1"/>
          <w:sz w:val="22"/>
        </w:rPr>
      </w:pPr>
      <w:r w:rsidRPr="00047B1B">
        <w:rPr>
          <w:rFonts w:asciiTheme="minorEastAsia" w:hAnsiTheme="minorEastAsia" w:hint="eastAsia"/>
          <w:color w:val="000000" w:themeColor="text1"/>
          <w:sz w:val="22"/>
        </w:rPr>
        <w:t>□にチェックを入れて下さい。チェックがない場合は、掲載もしくは変更ができません。</w:t>
      </w:r>
    </w:p>
    <w:p w14:paraId="52E5CEAA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536289F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2"/>
        </w:rPr>
      </w:pPr>
      <w:r w:rsidRPr="00047B1B">
        <w:rPr>
          <w:rFonts w:asciiTheme="minorEastAsia" w:hAnsiTheme="minorEastAsia" w:hint="eastAsia"/>
          <w:b/>
          <w:color w:val="000000" w:themeColor="text1"/>
          <w:sz w:val="22"/>
        </w:rPr>
        <w:t>・掲載を希望される場合もしくは掲載内容を変更される場合は、以下にご記入下さい。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405"/>
        <w:gridCol w:w="7484"/>
      </w:tblGrid>
      <w:tr w:rsidR="00ED4CA4" w:rsidRPr="00047B1B" w14:paraId="7DBDE3CF" w14:textId="77777777" w:rsidTr="00735C01">
        <w:trPr>
          <w:trHeight w:val="751"/>
        </w:trPr>
        <w:tc>
          <w:tcPr>
            <w:tcW w:w="2405" w:type="dxa"/>
            <w:vAlign w:val="center"/>
          </w:tcPr>
          <w:p w14:paraId="19C145F0" w14:textId="77777777" w:rsidR="00ED4CA4" w:rsidRPr="00047B1B" w:rsidRDefault="00ED4CA4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  <w:p w14:paraId="26A4CA6D" w14:textId="77777777" w:rsidR="00DC6143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（変更前）</w:t>
            </w:r>
          </w:p>
        </w:tc>
        <w:tc>
          <w:tcPr>
            <w:tcW w:w="7484" w:type="dxa"/>
            <w:vAlign w:val="center"/>
          </w:tcPr>
          <w:p w14:paraId="1AF680F4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D4CA4" w:rsidRPr="00047B1B" w14:paraId="66F6A409" w14:textId="77777777" w:rsidTr="00735C01">
        <w:trPr>
          <w:trHeight w:val="705"/>
        </w:trPr>
        <w:tc>
          <w:tcPr>
            <w:tcW w:w="2405" w:type="dxa"/>
            <w:vAlign w:val="center"/>
          </w:tcPr>
          <w:p w14:paraId="78D96DDD" w14:textId="77777777" w:rsidR="00ED4CA4" w:rsidRPr="00047B1B" w:rsidRDefault="00ED4CA4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  <w:r w:rsidR="00DC6143"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（フリガナ）</w:t>
            </w:r>
          </w:p>
          <w:p w14:paraId="4858A641" w14:textId="77777777" w:rsidR="00ED4CA4" w:rsidRPr="00047B1B" w:rsidRDefault="00DC6143" w:rsidP="00DC614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  <w:tc>
          <w:tcPr>
            <w:tcW w:w="7484" w:type="dxa"/>
            <w:vAlign w:val="center"/>
          </w:tcPr>
          <w:p w14:paraId="0BEEE5E8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D4CA4" w:rsidRPr="00047B1B" w14:paraId="754522D5" w14:textId="77777777" w:rsidTr="00735C01">
        <w:trPr>
          <w:trHeight w:val="672"/>
        </w:trPr>
        <w:tc>
          <w:tcPr>
            <w:tcW w:w="2405" w:type="dxa"/>
            <w:vAlign w:val="center"/>
          </w:tcPr>
          <w:p w14:paraId="1EFFD44C" w14:textId="77777777" w:rsidR="00ED4CA4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勤務先</w:t>
            </w:r>
            <w:r w:rsidR="00ED4CA4"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  <w:p w14:paraId="57803815" w14:textId="77777777" w:rsidR="00DC6143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  <w:tc>
          <w:tcPr>
            <w:tcW w:w="7484" w:type="dxa"/>
            <w:vAlign w:val="center"/>
          </w:tcPr>
          <w:p w14:paraId="6CF45A9D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D4CA4" w:rsidRPr="00047B1B" w14:paraId="666D52EE" w14:textId="77777777" w:rsidTr="00735C01">
        <w:trPr>
          <w:trHeight w:val="655"/>
        </w:trPr>
        <w:tc>
          <w:tcPr>
            <w:tcW w:w="2405" w:type="dxa"/>
            <w:vAlign w:val="center"/>
          </w:tcPr>
          <w:p w14:paraId="7856317F" w14:textId="77777777" w:rsidR="00ED4CA4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勤務先</w:t>
            </w:r>
            <w:r w:rsidR="00ED4CA4"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  <w:p w14:paraId="1DB5D98A" w14:textId="77777777" w:rsidR="00DC6143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  <w:tc>
          <w:tcPr>
            <w:tcW w:w="7484" w:type="dxa"/>
          </w:tcPr>
          <w:p w14:paraId="6467351C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14:paraId="0B13538C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※変更箇所をご記入下さい。</w:t>
      </w:r>
    </w:p>
    <w:p w14:paraId="7F78E897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名称の記入は確認のためのものであり、学会ホームページに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を掲載するものではありません。</w:t>
      </w:r>
    </w:p>
    <w:p w14:paraId="5C7FD4AD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※複数の勤務先があり、所在地の都道府県が異なる場合であっても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都道府県の登録は一つのみとなりますので、主な勤務先を記入して下さい。</w:t>
      </w:r>
    </w:p>
    <w:p w14:paraId="2F0ED960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※出産、育児、その他の理由で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が無い場合は、自宅の都道府県を掲載しますので、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住所欄に自宅住所を記入して下さい。</w:t>
      </w:r>
    </w:p>
    <w:p w14:paraId="67B5FA42" w14:textId="77777777" w:rsidR="00ED4CA4" w:rsidRPr="00047B1B" w:rsidRDefault="00ED4CA4">
      <w:pPr>
        <w:rPr>
          <w:rFonts w:asciiTheme="minorEastAsia" w:hAnsiTheme="minorEastAsia"/>
          <w:color w:val="000000" w:themeColor="text1"/>
          <w:szCs w:val="21"/>
        </w:rPr>
      </w:pPr>
    </w:p>
    <w:p w14:paraId="4B4EB3A2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一般社団法人　日本歯科麻酔学会のホームページ</w:t>
      </w:r>
      <w:r w:rsidR="00B866DA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の認定医資格者一覧表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に、上記の通り、氏名と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都道府県を掲載することを了承します。</w:t>
      </w:r>
    </w:p>
    <w:p w14:paraId="254E18C8" w14:textId="75B1AD2D" w:rsidR="00ED4CA4" w:rsidRPr="00047B1B" w:rsidRDefault="00ED4CA4" w:rsidP="00ED4CA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年　　　月　　　日</w:t>
      </w:r>
    </w:p>
    <w:p w14:paraId="40197CB5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CD2139B" w14:textId="77777777" w:rsidR="00ED4CA4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7B1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自　署</w:t>
      </w:r>
      <w:r w:rsidR="00ED4CA4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ED4CA4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ED4CA4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1246F1B6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6B382C6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7B1B">
        <w:rPr>
          <w:rFonts w:asciiTheme="minorEastAsia" w:hAnsiTheme="minorEastAsia" w:hint="eastAsia"/>
          <w:color w:val="000000" w:themeColor="text1"/>
          <w:spacing w:val="210"/>
          <w:kern w:val="0"/>
          <w:sz w:val="24"/>
          <w:szCs w:val="24"/>
          <w:fitText w:val="780" w:id="456819458"/>
        </w:rPr>
        <w:t>TE</w:t>
      </w:r>
      <w:r w:rsidRPr="00047B1B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780" w:id="456819458"/>
        </w:rPr>
        <w:t>L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6FACAD7C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E8859CB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pacing w:val="11"/>
          <w:kern w:val="0"/>
          <w:sz w:val="24"/>
          <w:szCs w:val="24"/>
          <w:fitText w:val="780" w:id="456819459"/>
        </w:rPr>
        <w:t>E-mai</w:t>
      </w:r>
      <w:r w:rsidRPr="00047B1B">
        <w:rPr>
          <w:rFonts w:asciiTheme="minorEastAsia" w:hAnsiTheme="minorEastAsia" w:hint="eastAsia"/>
          <w:color w:val="000000" w:themeColor="text1"/>
          <w:spacing w:val="5"/>
          <w:kern w:val="0"/>
          <w:sz w:val="24"/>
          <w:szCs w:val="24"/>
          <w:fitText w:val="780" w:id="456819459"/>
        </w:rPr>
        <w:t>l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sectPr w:rsidR="00ED4CA4" w:rsidRPr="00047B1B" w:rsidSect="00DC61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836A" w14:textId="77777777" w:rsidR="00AF0270" w:rsidRDefault="00AF0270" w:rsidP="00ED4CA4">
      <w:r>
        <w:separator/>
      </w:r>
    </w:p>
  </w:endnote>
  <w:endnote w:type="continuationSeparator" w:id="0">
    <w:p w14:paraId="238DB483" w14:textId="77777777" w:rsidR="00AF0270" w:rsidRDefault="00AF0270" w:rsidP="00E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E14A" w14:textId="77777777" w:rsidR="00AF0270" w:rsidRDefault="00AF0270" w:rsidP="00ED4CA4">
      <w:r>
        <w:separator/>
      </w:r>
    </w:p>
  </w:footnote>
  <w:footnote w:type="continuationSeparator" w:id="0">
    <w:p w14:paraId="34A225E0" w14:textId="77777777" w:rsidR="00AF0270" w:rsidRDefault="00AF0270" w:rsidP="00ED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A4"/>
    <w:rsid w:val="00040B94"/>
    <w:rsid w:val="00047B1B"/>
    <w:rsid w:val="00166203"/>
    <w:rsid w:val="004469C9"/>
    <w:rsid w:val="004B419B"/>
    <w:rsid w:val="005E7853"/>
    <w:rsid w:val="00735C01"/>
    <w:rsid w:val="007D6CB9"/>
    <w:rsid w:val="00886FD9"/>
    <w:rsid w:val="00897425"/>
    <w:rsid w:val="00AF0270"/>
    <w:rsid w:val="00B11D99"/>
    <w:rsid w:val="00B866DA"/>
    <w:rsid w:val="00BC3B3D"/>
    <w:rsid w:val="00CD79AD"/>
    <w:rsid w:val="00CE2393"/>
    <w:rsid w:val="00DC6143"/>
    <w:rsid w:val="00E12341"/>
    <w:rsid w:val="00EA5670"/>
    <w:rsid w:val="00ED4CA4"/>
    <w:rsid w:val="00F42ABA"/>
    <w:rsid w:val="00F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27FE8"/>
  <w15:docId w15:val="{B13AD710-DF74-46EA-8684-EBB683A9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4CA4"/>
  </w:style>
  <w:style w:type="paragraph" w:styleId="a5">
    <w:name w:val="footer"/>
    <w:basedOn w:val="a"/>
    <w:link w:val="a6"/>
    <w:uiPriority w:val="99"/>
    <w:semiHidden/>
    <w:unhideWhenUsed/>
    <w:rsid w:val="00ED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4CA4"/>
  </w:style>
  <w:style w:type="table" w:styleId="a7">
    <w:name w:val="Table Grid"/>
    <w:basedOn w:val="a1"/>
    <w:uiPriority w:val="59"/>
    <w:rsid w:val="00ED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61470-1378-4D75-855E-EB2AB9AE214E}"/>
</file>

<file path=customXml/itemProps2.xml><?xml version="1.0" encoding="utf-8"?>
<ds:datastoreItem xmlns:ds="http://schemas.openxmlformats.org/officeDocument/2006/customXml" ds:itemID="{07509538-0951-4839-8592-1E45A99A5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岡本 宗治</cp:lastModifiedBy>
  <cp:revision>4</cp:revision>
  <dcterms:created xsi:type="dcterms:W3CDTF">2020-06-05T00:44:00Z</dcterms:created>
  <dcterms:modified xsi:type="dcterms:W3CDTF">2023-10-14T12:25:00Z</dcterms:modified>
</cp:coreProperties>
</file>